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14" w:rsidRPr="004F3F90" w:rsidRDefault="008C1C14" w:rsidP="008C1C14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32"/>
          <w:szCs w:val="28"/>
        </w:rPr>
      </w:pPr>
      <w:r w:rsidRPr="004F3F90">
        <w:rPr>
          <w:rFonts w:ascii="Calibri" w:eastAsia="Calibri" w:hAnsi="Calibri" w:cs="Times New Roman"/>
          <w:b/>
          <w:noProof/>
          <w:color w:val="000000"/>
          <w:sz w:val="32"/>
          <w:szCs w:val="28"/>
          <w:lang w:eastAsia="ru-RU"/>
        </w:rPr>
        <w:drawing>
          <wp:inline distT="0" distB="0" distL="0" distR="0" wp14:anchorId="0103C500" wp14:editId="08A951BE">
            <wp:extent cx="1013076" cy="1013076"/>
            <wp:effectExtent l="0" t="0" r="0" b="0"/>
            <wp:docPr id="1" name="Рисунок 1" descr="C:\Соревнования\Соревнования 26-28 марта 2021 года\Готовые документы\Логотипы\F6qgUztPO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Соревнования\Соревнования 26-28 марта 2021 года\Готовые документы\Логотипы\F6qgUztPOp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46" cy="101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F90">
        <w:rPr>
          <w:rFonts w:ascii="Calibri" w:eastAsia="Calibri" w:hAnsi="Calibri" w:cs="Times New Roman"/>
          <w:b/>
          <w:color w:val="000000"/>
          <w:sz w:val="32"/>
          <w:szCs w:val="28"/>
        </w:rPr>
        <w:t xml:space="preserve"> </w:t>
      </w:r>
      <w:r w:rsidRPr="004F3F90">
        <w:rPr>
          <w:rFonts w:ascii="Calibri" w:eastAsia="Calibri" w:hAnsi="Calibri" w:cs="Times New Roman"/>
          <w:b/>
          <w:noProof/>
          <w:color w:val="000000"/>
          <w:sz w:val="32"/>
          <w:szCs w:val="28"/>
          <w:lang w:eastAsia="ru-RU"/>
        </w:rPr>
        <w:drawing>
          <wp:inline distT="0" distB="0" distL="0" distR="0" wp14:anchorId="62B1971A" wp14:editId="51FEA4D0">
            <wp:extent cx="605214" cy="875485"/>
            <wp:effectExtent l="0" t="0" r="4445" b="1270"/>
            <wp:docPr id="2" name="Рисунок 2" descr="C:\Соревнования\Соревнования 26-28 марта 2021 года\Готовые документы\Логотипы\лого Ф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оревнования\Соревнования 26-28 марта 2021 года\Готовые документы\Логотипы\лого Ф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01" cy="87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F90">
        <w:rPr>
          <w:rFonts w:ascii="Calibri" w:eastAsia="Calibri" w:hAnsi="Calibri" w:cs="Times New Roman"/>
          <w:b/>
          <w:color w:val="000000"/>
          <w:sz w:val="32"/>
          <w:szCs w:val="28"/>
        </w:rPr>
        <w:t xml:space="preserve">     </w:t>
      </w:r>
      <w:r w:rsidRPr="004F3F90">
        <w:rPr>
          <w:rFonts w:ascii="Calibri" w:eastAsia="Calibri" w:hAnsi="Calibri" w:cs="Times New Roman"/>
          <w:b/>
          <w:noProof/>
          <w:color w:val="000000"/>
          <w:sz w:val="32"/>
          <w:szCs w:val="28"/>
          <w:lang w:eastAsia="ru-RU"/>
        </w:rPr>
        <w:drawing>
          <wp:inline distT="0" distB="0" distL="0" distR="0" wp14:anchorId="3105920F" wp14:editId="3DC122C4">
            <wp:extent cx="646179" cy="806235"/>
            <wp:effectExtent l="0" t="0" r="1905" b="0"/>
            <wp:docPr id="10" name="Рисунок 10" descr="C:\Соревнования\Соревнования 26-28 марта 2021 года\Готовые документы\Логотипы\gvbumqtxbh xtizlgx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Соревнования\Соревнования 26-28 марта 2021 года\Готовые документы\Логотипы\gvbumqtxbh xtizlgx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97" cy="80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F90">
        <w:rPr>
          <w:rFonts w:ascii="Calibri" w:eastAsia="Calibri" w:hAnsi="Calibri" w:cs="Times New Roman"/>
          <w:b/>
          <w:color w:val="000000"/>
          <w:sz w:val="32"/>
          <w:szCs w:val="28"/>
        </w:rPr>
        <w:t xml:space="preserve">                  </w:t>
      </w:r>
    </w:p>
    <w:p w:rsidR="008C1C14" w:rsidRPr="004F3F90" w:rsidRDefault="008C1C14" w:rsidP="008C1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C1C14" w:rsidRPr="004F3F90" w:rsidRDefault="008C1C14" w:rsidP="008C1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4F3F9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Чемпионат России по спортивному туризму </w:t>
      </w:r>
    </w:p>
    <w:p w:rsidR="008C1C14" w:rsidRPr="004F3F90" w:rsidRDefault="008C1C14" w:rsidP="008C1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4F3F9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дистанции – на средствах передвижения </w:t>
      </w:r>
    </w:p>
    <w:p w:rsidR="008C1C14" w:rsidRPr="004F3F90" w:rsidRDefault="008C1C14" w:rsidP="008C1C1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4F3F9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вид программы: авто-мото</w:t>
      </w:r>
    </w:p>
    <w:p w:rsidR="008C1C14" w:rsidRPr="004F3F90" w:rsidRDefault="008C1C14" w:rsidP="008C1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F9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14-18 апреля 2022 г. </w:t>
      </w:r>
      <w:r w:rsidRPr="004F3F9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F3F9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F3F9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F3F9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F3F9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F3F9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F3F9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F3F9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п. Соловьевска, </w:t>
      </w:r>
      <w:proofErr w:type="gramStart"/>
      <w:r w:rsidRPr="004F3F90">
        <w:rPr>
          <w:rFonts w:ascii="Times New Roman" w:eastAsia="Times New Roman" w:hAnsi="Times New Roman" w:cs="Times New Roman"/>
          <w:sz w:val="20"/>
          <w:szCs w:val="24"/>
          <w:lang w:eastAsia="ru-RU"/>
        </w:rPr>
        <w:t>Оренбургс</w:t>
      </w:r>
      <w:r w:rsidR="00ED0714">
        <w:rPr>
          <w:rFonts w:ascii="Times New Roman" w:eastAsia="Times New Roman" w:hAnsi="Times New Roman" w:cs="Times New Roman"/>
          <w:sz w:val="20"/>
          <w:szCs w:val="24"/>
          <w:lang w:eastAsia="ru-RU"/>
        </w:rPr>
        <w:t>кая</w:t>
      </w:r>
      <w:proofErr w:type="gramEnd"/>
      <w:r w:rsidR="00ED071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обл.</w:t>
      </w:r>
    </w:p>
    <w:p w:rsidR="008C1C14" w:rsidRPr="000C390B" w:rsidRDefault="008C1C14" w:rsidP="008C1C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C14" w:rsidRDefault="008C1C14" w:rsidP="008C1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C14" w:rsidRPr="000C390B" w:rsidRDefault="008C1C14" w:rsidP="008C1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390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УСЛОВИЯ СОРЕВНОВАНИЙ В ДИСЦИПЛИНЕ:</w:t>
      </w:r>
    </w:p>
    <w:p w:rsidR="008C1C14" w:rsidRDefault="008C1C14" w:rsidP="008C1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390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ДИСТАНЦИЯ – НА СРЕДСТВАХ ПЕРЕДВИЖЕНИЯ – ГРУППА, </w:t>
      </w:r>
    </w:p>
    <w:p w:rsidR="008C1C14" w:rsidRDefault="008C1C14" w:rsidP="008C1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9494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КОРОТКАЯ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bookmarkStart w:id="0" w:name="bookmark6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5 КЛАССА ДИСТАНЦИИ</w:t>
      </w:r>
    </w:p>
    <w:p w:rsidR="009C55C4" w:rsidRPr="000C390B" w:rsidRDefault="009C55C4" w:rsidP="008C1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C14" w:rsidRPr="008C1C14" w:rsidRDefault="008C1C14" w:rsidP="008C1C1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zh-CN"/>
        </w:rPr>
      </w:pPr>
    </w:p>
    <w:tbl>
      <w:tblPr>
        <w:tblW w:w="4680" w:type="pct"/>
        <w:jc w:val="center"/>
        <w:tblLook w:val="04A0" w:firstRow="1" w:lastRow="0" w:firstColumn="1" w:lastColumn="0" w:noHBand="0" w:noVBand="1"/>
      </w:tblPr>
      <w:tblGrid>
        <w:gridCol w:w="2451"/>
        <w:gridCol w:w="2520"/>
        <w:gridCol w:w="2759"/>
        <w:gridCol w:w="2208"/>
      </w:tblGrid>
      <w:tr w:rsidR="008C1C14" w:rsidRPr="00ED0714" w:rsidTr="00A26EC1">
        <w:trPr>
          <w:trHeight w:val="454"/>
          <w:jc w:val="center"/>
        </w:trPr>
        <w:tc>
          <w:tcPr>
            <w:tcW w:w="1233" w:type="pct"/>
            <w:vAlign w:val="center"/>
          </w:tcPr>
          <w:p w:rsidR="008C1C14" w:rsidRPr="00ED0714" w:rsidRDefault="008C1C14" w:rsidP="00ED071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  <w:r w:rsidRPr="00ED071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x-none" w:eastAsia="zh-CN"/>
              </w:rPr>
              <w:t>Класс дистанции</w:t>
            </w:r>
          </w:p>
        </w:tc>
        <w:tc>
          <w:tcPr>
            <w:tcW w:w="1268" w:type="pct"/>
            <w:vAlign w:val="center"/>
          </w:tcPr>
          <w:p w:rsidR="008C1C14" w:rsidRPr="00ED0714" w:rsidRDefault="008C1C14" w:rsidP="00ED071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x-none" w:eastAsia="zh-CN"/>
              </w:rPr>
            </w:pPr>
            <w:r w:rsidRPr="00ED071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Pr="00ED071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x-none" w:eastAsia="zh-CN"/>
              </w:rPr>
              <w:t xml:space="preserve"> (</w:t>
            </w:r>
            <w:r w:rsidRPr="00ED071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пятый</w:t>
            </w:r>
            <w:r w:rsidRPr="00ED071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1388" w:type="pct"/>
            <w:vAlign w:val="center"/>
          </w:tcPr>
          <w:p w:rsidR="008C1C14" w:rsidRPr="00ED0714" w:rsidRDefault="008C1C14" w:rsidP="00ED071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  <w:r w:rsidRPr="00ED071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x-none" w:eastAsia="zh-CN"/>
              </w:rPr>
              <w:t>Количество ЛП</w:t>
            </w:r>
          </w:p>
        </w:tc>
        <w:tc>
          <w:tcPr>
            <w:tcW w:w="1111" w:type="pct"/>
            <w:vAlign w:val="center"/>
          </w:tcPr>
          <w:p w:rsidR="008C1C14" w:rsidRPr="00ED0714" w:rsidRDefault="008C1C14" w:rsidP="00ED071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ED071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</w:tr>
      <w:tr w:rsidR="008C1C14" w:rsidRPr="00ED0714" w:rsidTr="00A26EC1">
        <w:trPr>
          <w:trHeight w:val="454"/>
          <w:jc w:val="center"/>
        </w:trPr>
        <w:tc>
          <w:tcPr>
            <w:tcW w:w="1233" w:type="pct"/>
            <w:vAlign w:val="center"/>
          </w:tcPr>
          <w:p w:rsidR="008C1C14" w:rsidRPr="00ED0714" w:rsidRDefault="008C1C14" w:rsidP="00ED071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  <w:r w:rsidRPr="00ED071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x-none" w:eastAsia="zh-CN"/>
              </w:rPr>
              <w:t>Длина дистанции</w:t>
            </w:r>
          </w:p>
        </w:tc>
        <w:tc>
          <w:tcPr>
            <w:tcW w:w="1268" w:type="pct"/>
            <w:vAlign w:val="center"/>
          </w:tcPr>
          <w:p w:rsidR="008C1C14" w:rsidRPr="00ED0714" w:rsidRDefault="008C1C14" w:rsidP="00ED071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ED071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x-none" w:eastAsia="zh-CN"/>
              </w:rPr>
              <w:t xml:space="preserve"> </w:t>
            </w:r>
            <w:r w:rsidR="009C55C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1904</w:t>
            </w:r>
            <w:r w:rsidR="004B3E70" w:rsidRPr="00ED071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ED071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388" w:type="pct"/>
            <w:vAlign w:val="center"/>
          </w:tcPr>
          <w:p w:rsidR="008C1C14" w:rsidRPr="00ED0714" w:rsidRDefault="008C1C14" w:rsidP="00ED071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  <w:r w:rsidRPr="00ED071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x-none" w:eastAsia="zh-CN"/>
              </w:rPr>
              <w:t>Контрольное время</w:t>
            </w:r>
          </w:p>
        </w:tc>
        <w:tc>
          <w:tcPr>
            <w:tcW w:w="1111" w:type="pct"/>
            <w:vAlign w:val="center"/>
          </w:tcPr>
          <w:p w:rsidR="008C1C14" w:rsidRPr="00ED0714" w:rsidRDefault="004B3E70" w:rsidP="00ED071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ED071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</w:t>
            </w:r>
            <w:r w:rsidR="008C1C14" w:rsidRPr="00ED071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 часов</w:t>
            </w:r>
          </w:p>
        </w:tc>
      </w:tr>
      <w:tr w:rsidR="008C1C14" w:rsidRPr="00ED0714" w:rsidTr="00A26EC1">
        <w:trPr>
          <w:trHeight w:val="454"/>
          <w:jc w:val="center"/>
        </w:trPr>
        <w:tc>
          <w:tcPr>
            <w:tcW w:w="1233" w:type="pct"/>
            <w:vAlign w:val="center"/>
          </w:tcPr>
          <w:p w:rsidR="008C1C14" w:rsidRPr="00ED0714" w:rsidRDefault="008C1C14" w:rsidP="00ED071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  <w:r w:rsidRPr="00ED071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x-none" w:eastAsia="zh-CN"/>
              </w:rPr>
              <w:t>Дата, время старта</w:t>
            </w:r>
          </w:p>
        </w:tc>
        <w:tc>
          <w:tcPr>
            <w:tcW w:w="1268" w:type="pct"/>
            <w:vAlign w:val="center"/>
          </w:tcPr>
          <w:p w:rsidR="008C1C14" w:rsidRPr="00ED0714" w:rsidRDefault="008C1C14" w:rsidP="00ED071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x-none" w:eastAsia="zh-CN"/>
              </w:rPr>
            </w:pPr>
            <w:r w:rsidRPr="00ED071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16</w:t>
            </w:r>
            <w:r w:rsidRPr="00ED071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x-none" w:eastAsia="zh-CN"/>
              </w:rPr>
              <w:t>.0</w:t>
            </w:r>
            <w:r w:rsidR="00ED071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ED071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x-none" w:eastAsia="zh-CN"/>
              </w:rPr>
              <w:t>.</w:t>
            </w:r>
            <w:r w:rsidRPr="00ED071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2022</w:t>
            </w:r>
            <w:r w:rsidRPr="00ED071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x-none" w:eastAsia="zh-CN"/>
              </w:rPr>
              <w:t xml:space="preserve"> в 1</w:t>
            </w:r>
            <w:r w:rsidRPr="00ED071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ED071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x-none" w:eastAsia="zh-CN"/>
              </w:rPr>
              <w:t>.</w:t>
            </w:r>
            <w:r w:rsidRPr="00ED071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ED071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x-none" w:eastAsia="zh-CN"/>
              </w:rPr>
              <w:t>0</w:t>
            </w:r>
          </w:p>
        </w:tc>
        <w:tc>
          <w:tcPr>
            <w:tcW w:w="1388" w:type="pct"/>
            <w:vAlign w:val="center"/>
          </w:tcPr>
          <w:p w:rsidR="008C1C14" w:rsidRPr="00ED0714" w:rsidRDefault="008C1C14" w:rsidP="00ED071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  <w:r w:rsidRPr="00ED071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x-none" w:eastAsia="zh-CN"/>
              </w:rPr>
              <w:t>Место проведения:</w:t>
            </w:r>
          </w:p>
        </w:tc>
        <w:tc>
          <w:tcPr>
            <w:tcW w:w="1111" w:type="pct"/>
            <w:vAlign w:val="center"/>
          </w:tcPr>
          <w:p w:rsidR="00ED0714" w:rsidRDefault="00ED0714" w:rsidP="00ED071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Окрестности </w:t>
            </w:r>
          </w:p>
          <w:p w:rsidR="008C1C14" w:rsidRPr="00ED0714" w:rsidRDefault="00ED0714" w:rsidP="00ED071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п.</w:t>
            </w:r>
            <w:r w:rsidR="008C1C14" w:rsidRPr="00ED071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 Соловьевка</w:t>
            </w:r>
          </w:p>
        </w:tc>
      </w:tr>
    </w:tbl>
    <w:p w:rsidR="008C1C14" w:rsidRPr="008C1C14" w:rsidRDefault="008C1C14" w:rsidP="008C1C1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C1C14" w:rsidRPr="008C1C14" w:rsidRDefault="008C1C14" w:rsidP="008C1C14">
      <w:pPr>
        <w:keepNext/>
        <w:keepLines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8C1C14" w:rsidRPr="008C1C14" w:rsidRDefault="008C1C14" w:rsidP="008C1C14">
      <w:pPr>
        <w:keepNext/>
        <w:keepLines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  <w:r w:rsidRPr="008C1C14">
        <w:rPr>
          <w:rFonts w:ascii="Times New Roman" w:eastAsia="Arial Unicode MS" w:hAnsi="Times New Roman" w:cs="Times New Roman"/>
          <w:b/>
          <w:bCs/>
          <w:sz w:val="28"/>
          <w:szCs w:val="28"/>
          <w:lang w:val="x-none" w:eastAsia="zh-CN"/>
        </w:rPr>
        <w:t>Общие условия дистанции.</w:t>
      </w:r>
    </w:p>
    <w:p w:rsidR="008C1C14" w:rsidRPr="008C1C14" w:rsidRDefault="008C1C14" w:rsidP="004B3E70">
      <w:pPr>
        <w:pStyle w:val="a5"/>
        <w:numPr>
          <w:ilvl w:val="0"/>
          <w:numId w:val="1"/>
        </w:numPr>
        <w:spacing w:after="0"/>
        <w:ind w:left="426" w:firstLine="558"/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</w:pP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Состав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группы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: 4 человека, 2 машины (смешанные экипажи (2 мужчины+2 женщины); </w:t>
      </w:r>
    </w:p>
    <w:p w:rsidR="008C1C14" w:rsidRPr="008C1C14" w:rsidRDefault="008C1C14" w:rsidP="004B3E70">
      <w:pPr>
        <w:numPr>
          <w:ilvl w:val="0"/>
          <w:numId w:val="1"/>
        </w:numPr>
        <w:tabs>
          <w:tab w:val="left" w:pos="181"/>
        </w:tabs>
        <w:suppressAutoHyphens/>
        <w:spacing w:after="0" w:line="240" w:lineRule="auto"/>
        <w:ind w:left="426" w:firstLine="558"/>
        <w:jc w:val="both"/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</w:pP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>Запрещается нахождение на дистанции других транспортных средств (ТС) и пешеходов. Нахождение зрителей на обозначенных смотровых площадках.</w:t>
      </w:r>
    </w:p>
    <w:p w:rsidR="008C1C14" w:rsidRPr="008C1C14" w:rsidRDefault="008C1C14" w:rsidP="004B3E70">
      <w:pPr>
        <w:numPr>
          <w:ilvl w:val="0"/>
          <w:numId w:val="1"/>
        </w:numPr>
        <w:tabs>
          <w:tab w:val="left" w:pos="181"/>
        </w:tabs>
        <w:suppressAutoHyphens/>
        <w:spacing w:after="0" w:line="240" w:lineRule="auto"/>
        <w:ind w:left="426" w:firstLine="558"/>
        <w:jc w:val="both"/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</w:pP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>Трасса закрытая. Ознакомление с дистанцией во время показа без использования ТС.</w:t>
      </w:r>
    </w:p>
    <w:p w:rsidR="008C1C14" w:rsidRPr="009C55C4" w:rsidRDefault="009C55C4" w:rsidP="004B3E70">
      <w:pPr>
        <w:numPr>
          <w:ilvl w:val="0"/>
          <w:numId w:val="1"/>
        </w:numPr>
        <w:tabs>
          <w:tab w:val="left" w:pos="181"/>
        </w:tabs>
        <w:suppressAutoHyphens/>
        <w:spacing w:after="0" w:line="240" w:lineRule="auto"/>
        <w:ind w:left="426" w:firstLine="558"/>
        <w:jc w:val="both"/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</w:pPr>
      <w:r w:rsidRPr="009C55C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Дистанция </w:t>
      </w:r>
      <w:bookmarkStart w:id="1" w:name="_GoBack"/>
      <w:r w:rsidRPr="009C55C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проводится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с использованием таблицы </w:t>
      </w:r>
      <w:r w:rsidRPr="009C55C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>штра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фов</w:t>
      </w:r>
      <w:bookmarkEnd w:id="1"/>
      <w:r w:rsidR="008C1C14" w:rsidRPr="009C55C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>, утверждённой ГСК.</w:t>
      </w:r>
    </w:p>
    <w:p w:rsidR="008C1C14" w:rsidRPr="009C55C4" w:rsidRDefault="008C1C14" w:rsidP="004B3E70">
      <w:pPr>
        <w:numPr>
          <w:ilvl w:val="0"/>
          <w:numId w:val="1"/>
        </w:numPr>
        <w:tabs>
          <w:tab w:val="left" w:pos="181"/>
        </w:tabs>
        <w:suppressAutoHyphens/>
        <w:spacing w:after="0" w:line="240" w:lineRule="auto"/>
        <w:ind w:left="426" w:firstLine="558"/>
        <w:jc w:val="both"/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</w:pP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>Оборудование всех этапов - вешки высотой не менее 1 м</w:t>
      </w:r>
      <w:r w:rsidRPr="008C1C1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доски длиной - 6</w:t>
      </w:r>
      <w:r w:rsidRPr="008C1C1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м шириной не менее 300мм,</w:t>
      </w:r>
      <w:r w:rsidR="008D61FB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бревна, веревки,</w:t>
      </w:r>
      <w:r w:rsidRPr="008C1C1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сигнальная лента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>.</w:t>
      </w:r>
    </w:p>
    <w:p w:rsidR="009C55C4" w:rsidRPr="009C55C4" w:rsidRDefault="009C55C4" w:rsidP="009C55C4">
      <w:pPr>
        <w:numPr>
          <w:ilvl w:val="0"/>
          <w:numId w:val="1"/>
        </w:numPr>
        <w:tabs>
          <w:tab w:val="left" w:pos="181"/>
        </w:tabs>
        <w:suppressAutoHyphens/>
        <w:spacing w:after="0" w:line="240" w:lineRule="auto"/>
        <w:ind w:left="426" w:firstLine="558"/>
        <w:jc w:val="both"/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</w:pPr>
      <w:r w:rsidRPr="009C55C4">
        <w:rPr>
          <w:rFonts w:ascii="Times New Roman" w:eastAsia="Arial Unicode MS" w:hAnsi="Times New Roman" w:cs="Times New Roman"/>
          <w:sz w:val="28"/>
          <w:szCs w:val="28"/>
          <w:lang w:eastAsia="zh-CN"/>
        </w:rPr>
        <w:t>Старт и финиш производится с использованием электронной отметки.</w:t>
      </w:r>
    </w:p>
    <w:p w:rsidR="008C1C14" w:rsidRPr="008C1C14" w:rsidRDefault="008C1C14" w:rsidP="004B3E70">
      <w:pPr>
        <w:numPr>
          <w:ilvl w:val="0"/>
          <w:numId w:val="1"/>
        </w:numPr>
        <w:tabs>
          <w:tab w:val="left" w:pos="181"/>
        </w:tabs>
        <w:suppressAutoHyphens/>
        <w:spacing w:after="0" w:line="240" w:lineRule="auto"/>
        <w:ind w:left="426" w:firstLine="558"/>
        <w:jc w:val="both"/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</w:pP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Старт участников раздельный, осуществляется при работающем двигателе и </w:t>
      </w:r>
      <w:r w:rsidRPr="008C1C14">
        <w:rPr>
          <w:rFonts w:ascii="Times New Roman" w:eastAsia="Arial Unicode MS" w:hAnsi="Times New Roman" w:cs="Times New Roman"/>
          <w:sz w:val="28"/>
          <w:szCs w:val="28"/>
          <w:lang w:eastAsia="zh-CN"/>
        </w:rPr>
        <w:t>опущенном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 стекле водителя.</w:t>
      </w:r>
    </w:p>
    <w:p w:rsidR="008C1C14" w:rsidRPr="008C1C14" w:rsidRDefault="008C1C14" w:rsidP="004B3E70">
      <w:pPr>
        <w:numPr>
          <w:ilvl w:val="0"/>
          <w:numId w:val="1"/>
        </w:numPr>
        <w:suppressAutoHyphens/>
        <w:spacing w:after="0" w:line="240" w:lineRule="auto"/>
        <w:ind w:left="426" w:firstLine="558"/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</w:pP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>Дистанция заключается в последовательно</w:t>
      </w:r>
      <w:r w:rsidR="008D61FB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м прохождении участниками всех </w:t>
      </w:r>
      <w:r w:rsidR="008D61FB">
        <w:rPr>
          <w:rFonts w:ascii="Times New Roman" w:eastAsia="Arial Unicode MS" w:hAnsi="Times New Roman" w:cs="Times New Roman"/>
          <w:sz w:val="28"/>
          <w:szCs w:val="28"/>
          <w:lang w:eastAsia="zh-CN"/>
        </w:rPr>
        <w:t>ЛП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>.</w:t>
      </w:r>
    </w:p>
    <w:p w:rsidR="008C1C14" w:rsidRPr="008C1C14" w:rsidRDefault="008C1C14" w:rsidP="004B3E70">
      <w:pPr>
        <w:numPr>
          <w:ilvl w:val="0"/>
          <w:numId w:val="1"/>
        </w:numPr>
        <w:tabs>
          <w:tab w:val="left" w:pos="181"/>
        </w:tabs>
        <w:suppressAutoHyphens/>
        <w:spacing w:after="0" w:line="240" w:lineRule="auto"/>
        <w:ind w:left="426" w:firstLine="558"/>
        <w:jc w:val="both"/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</w:pP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При снятии с </w:t>
      </w:r>
      <w:r w:rsidRPr="008C1C14">
        <w:rPr>
          <w:rFonts w:ascii="Times New Roman" w:eastAsia="Arial Unicode MS" w:hAnsi="Times New Roman" w:cs="Times New Roman"/>
          <w:sz w:val="28"/>
          <w:szCs w:val="28"/>
          <w:lang w:eastAsia="zh-CN"/>
        </w:rPr>
        <w:t>дистанции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, участники не имеют право проходить </w:t>
      </w:r>
      <w:r w:rsidRPr="008C1C14">
        <w:rPr>
          <w:rFonts w:ascii="Times New Roman" w:eastAsia="Arial Unicode MS" w:hAnsi="Times New Roman" w:cs="Times New Roman"/>
          <w:sz w:val="28"/>
          <w:szCs w:val="28"/>
          <w:lang w:eastAsia="zh-CN"/>
        </w:rPr>
        <w:t>дистанцию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 повторно.</w:t>
      </w:r>
    </w:p>
    <w:p w:rsidR="008C1C14" w:rsidRPr="008C1C14" w:rsidRDefault="008C1C14" w:rsidP="004B3E70">
      <w:pPr>
        <w:numPr>
          <w:ilvl w:val="0"/>
          <w:numId w:val="1"/>
        </w:numPr>
        <w:tabs>
          <w:tab w:val="left" w:pos="181"/>
        </w:tabs>
        <w:suppressAutoHyphens/>
        <w:spacing w:after="0" w:line="240" w:lineRule="auto"/>
        <w:ind w:left="426" w:firstLine="558"/>
        <w:jc w:val="both"/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</w:pP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Результаты участников определяется по времени прохождения дистанции и штрафного времени, с учётом снятий. </w:t>
      </w:r>
      <w:r w:rsidR="00ED0714"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>Время прохождения этапа фиксируется с точностью до секунды.</w:t>
      </w:r>
      <w:r w:rsidR="00ED071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  <w:r w:rsidRPr="008C1C1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Коэффициенты не применяются. </w:t>
      </w:r>
    </w:p>
    <w:p w:rsidR="008C1C14" w:rsidRPr="008C1C14" w:rsidRDefault="008C1C14" w:rsidP="004B3E70">
      <w:pPr>
        <w:numPr>
          <w:ilvl w:val="0"/>
          <w:numId w:val="1"/>
        </w:numPr>
        <w:tabs>
          <w:tab w:val="left" w:pos="181"/>
        </w:tabs>
        <w:suppressAutoHyphens/>
        <w:spacing w:after="0" w:line="240" w:lineRule="auto"/>
        <w:ind w:left="426" w:firstLine="558"/>
        <w:jc w:val="both"/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</w:pP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>Если участники не укладываются в контрольное время  дистанции</w:t>
      </w:r>
      <w:r w:rsidRPr="008C1C14">
        <w:rPr>
          <w:rFonts w:ascii="Times New Roman" w:eastAsia="Arial Unicode MS" w:hAnsi="Times New Roman" w:cs="Times New Roman"/>
          <w:sz w:val="28"/>
          <w:szCs w:val="28"/>
          <w:lang w:eastAsia="zh-CN"/>
        </w:rPr>
        <w:t>,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 они прекращают работу на дистанции и двигаются на финиш.</w:t>
      </w:r>
    </w:p>
    <w:p w:rsidR="008C1C14" w:rsidRPr="008C1C14" w:rsidRDefault="008C1C14" w:rsidP="008C1C14">
      <w:pPr>
        <w:tabs>
          <w:tab w:val="left" w:pos="181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sz w:val="23"/>
          <w:szCs w:val="23"/>
          <w:lang w:eastAsia="zh-CN"/>
        </w:rPr>
      </w:pPr>
    </w:p>
    <w:p w:rsidR="008C1C14" w:rsidRPr="008C1C14" w:rsidRDefault="008C1C14" w:rsidP="008C1C14">
      <w:pPr>
        <w:suppressAutoHyphens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  <w:r w:rsidRPr="008C1C14"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  <w:lastRenderedPageBreak/>
        <w:t>Перечень</w:t>
      </w:r>
      <w:r w:rsidR="001562BD"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  <w:t xml:space="preserve"> локальных п</w:t>
      </w:r>
      <w:r w:rsidR="005F4791"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  <w:t>р</w:t>
      </w:r>
      <w:r w:rsidR="001562BD"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  <w:t>е</w:t>
      </w:r>
      <w:r w:rsidR="005F4791"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  <w:t>пятствий,</w:t>
      </w:r>
      <w:r w:rsidRPr="008C1C14"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  <w:t xml:space="preserve"> их параметры, оборудование и условия прохождения.</w:t>
      </w:r>
    </w:p>
    <w:p w:rsidR="001562BD" w:rsidRPr="004B3E70" w:rsidRDefault="001562BD" w:rsidP="001562BD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562BD" w:rsidRPr="004B3E70" w:rsidRDefault="001562BD" w:rsidP="001562BD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562BD" w:rsidRPr="004B3E70" w:rsidRDefault="008C1C14" w:rsidP="008C1C14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C1C1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Старт.</w:t>
      </w:r>
    </w:p>
    <w:p w:rsidR="00A8477C" w:rsidRPr="004B3E70" w:rsidRDefault="00A8477C" w:rsidP="008C1C14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C1C14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 </w:t>
      </w:r>
      <w:r w:rsidRPr="004B3E70">
        <w:rPr>
          <w:rFonts w:ascii="Times New Roman" w:eastAsia="Arial Unicode MS" w:hAnsi="Times New Roman" w:cs="Times New Roman"/>
          <w:sz w:val="28"/>
          <w:szCs w:val="28"/>
          <w:lang w:eastAsia="zh-CN"/>
        </w:rPr>
        <w:t>Длина 12 метров, ширина 3 метра.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br/>
      </w:r>
      <w:r w:rsidRPr="008C1C14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 </w:t>
      </w:r>
      <w:r w:rsidRPr="004B3E70">
        <w:rPr>
          <w:rFonts w:ascii="Times New Roman" w:eastAsia="Arial Unicode MS" w:hAnsi="Times New Roman" w:cs="Times New Roman"/>
          <w:sz w:val="28"/>
          <w:szCs w:val="28"/>
          <w:lang w:eastAsia="zh-CN"/>
        </w:rPr>
        <w:t>6 вешек.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br/>
      </w:r>
      <w:r w:rsidRPr="008C1C14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rFonts w:ascii="Times New Roman" w:eastAsia="Arial Unicode MS" w:hAnsi="Times New Roman" w:cs="Times New Roman"/>
          <w:i/>
          <w:iCs/>
          <w:sz w:val="28"/>
          <w:szCs w:val="28"/>
          <w:lang w:eastAsia="zh-CN"/>
        </w:rPr>
        <w:t>: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 </w:t>
      </w:r>
      <w:r w:rsidRPr="004B3E70">
        <w:rPr>
          <w:rFonts w:ascii="Times New Roman" w:eastAsia="Arial Unicode MS" w:hAnsi="Times New Roman" w:cs="Times New Roman"/>
          <w:sz w:val="28"/>
          <w:szCs w:val="28"/>
          <w:lang w:eastAsia="zh-CN"/>
        </w:rPr>
        <w:t>Группа стоит в стартовом коридоре с запущенными двигателями и ждет старта.</w:t>
      </w:r>
    </w:p>
    <w:p w:rsidR="004B3E70" w:rsidRPr="004B3E70" w:rsidRDefault="004B3E70" w:rsidP="004B3E70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>До следующего ЛП 50 метров.</w:t>
      </w:r>
    </w:p>
    <w:p w:rsidR="00EF4A56" w:rsidRPr="004B3E70" w:rsidRDefault="00EF4A56" w:rsidP="008C1C14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C14BE" w:rsidRPr="004B3E70" w:rsidRDefault="00DC14BE" w:rsidP="008C1C14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ЛП</w:t>
      </w:r>
      <w:r w:rsidRPr="008C1C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 xml:space="preserve"> № </w:t>
      </w:r>
      <w:r w:rsidRPr="008C1C1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1.</w:t>
      </w:r>
      <w:r w:rsidRPr="008C1C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 xml:space="preserve"> </w:t>
      </w:r>
      <w:r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Мост</w:t>
      </w:r>
      <w:r w:rsidR="004B3E70"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</w:p>
    <w:p w:rsidR="00DC14BE" w:rsidRPr="008C1C14" w:rsidRDefault="00DC14BE" w:rsidP="00DC14BE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</w:t>
      </w:r>
      <w:r w:rsidR="00000C87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коридор шириной 4 метра и длиной 50 метров в середине которого овраг глубиной 2 метра и шириной 4 метра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DC14BE" w:rsidRPr="004B3E70" w:rsidRDefault="00DC14BE" w:rsidP="00DC14BE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вешки расположены 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 въезде и выезде 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ЛП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000C87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</w:t>
      </w:r>
      <w:r w:rsidR="004A073C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000C87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5 вешек с каждой стороны коридора, 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 бревна диам</w:t>
      </w:r>
      <w:r w:rsidR="004A073C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етром 25 см и длиной 6 метров, 6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верев</w:t>
      </w:r>
      <w:r w:rsidR="004A073C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ок</w:t>
      </w:r>
      <w:r w:rsidR="00000C87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диаметром 1 см,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длинной по 10 метров каждая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. 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</w: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: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</w:t>
      </w:r>
      <w:r w:rsidR="00000C87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оорудить мост из бревен и веревок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проехать группой по мосту, разобрать мост</w:t>
      </w:r>
      <w:r w:rsidR="004B3E70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1B207C" w:rsidRPr="004B3E70" w:rsidRDefault="001B207C" w:rsidP="001B20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 xml:space="preserve">До следующего </w:t>
      </w:r>
      <w:r w:rsidR="001562BD"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>ЛП</w:t>
      </w:r>
      <w:r w:rsidR="00A8477C"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 xml:space="preserve"> 5</w:t>
      </w: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>0 метров</w:t>
      </w:r>
      <w:r w:rsidR="004B3E70"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>.</w:t>
      </w:r>
    </w:p>
    <w:p w:rsidR="001B207C" w:rsidRPr="004B3E70" w:rsidRDefault="001B207C" w:rsidP="00DC14BE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C14BE" w:rsidRPr="004B3E70" w:rsidRDefault="00DC14BE" w:rsidP="008C1C14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ЛП</w:t>
      </w:r>
      <w:r w:rsidRPr="008C1C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 xml:space="preserve"> № </w:t>
      </w:r>
      <w:r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 Кочки</w:t>
      </w:r>
    </w:p>
    <w:p w:rsidR="009A0C97" w:rsidRPr="008C1C14" w:rsidRDefault="009A0C97" w:rsidP="009A0C97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</w:t>
      </w:r>
      <w:r w:rsidR="004A073C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Длина 300 метров</w:t>
      </w:r>
    </w:p>
    <w:p w:rsidR="009A0C97" w:rsidRPr="004B3E70" w:rsidRDefault="009A0C97" w:rsidP="009A0C97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</w:t>
      </w:r>
      <w:r w:rsidR="001562BD"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вешки расположены </w:t>
      </w:r>
      <w:r w:rsidR="001562BD"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 въезде и выезде </w:t>
      </w:r>
      <w:r w:rsidR="001562BD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ЛП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</w: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:</w:t>
      </w:r>
      <w:r w:rsidR="004A073C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Группой проехать от одних ворот, до других, по залитой водой пересеченной местности, глубина воды и высота кочек около 20 см.</w:t>
      </w:r>
    </w:p>
    <w:p w:rsidR="00AB38D7" w:rsidRPr="004B3E70" w:rsidRDefault="00AB38D7" w:rsidP="00AB38D7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>До следующего ЛП 100 метров</w:t>
      </w:r>
    </w:p>
    <w:p w:rsidR="00AB38D7" w:rsidRPr="004B3E70" w:rsidRDefault="00AB38D7" w:rsidP="009A0C97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C14BE" w:rsidRPr="004B3E70" w:rsidRDefault="00DC14BE" w:rsidP="008C1C14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ЛП</w:t>
      </w:r>
      <w:r w:rsidRPr="008C1C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 xml:space="preserve"> № </w:t>
      </w:r>
      <w:r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3. Не удавшийся подъем. </w:t>
      </w:r>
    </w:p>
    <w:p w:rsidR="009A0C97" w:rsidRPr="008C1C14" w:rsidRDefault="009A0C97" w:rsidP="009A0C97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</w:t>
      </w:r>
      <w:r w:rsidR="00AB38D7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Длина 150 метров</w:t>
      </w:r>
    </w:p>
    <w:p w:rsidR="009A0C97" w:rsidRPr="004B3E70" w:rsidRDefault="009A0C97" w:rsidP="009A0C97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</w:t>
      </w:r>
      <w:r w:rsidR="001562BD"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вешки расположены </w:t>
      </w:r>
      <w:r w:rsidR="001562BD"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 въезде и выезде </w:t>
      </w:r>
      <w:r w:rsidR="001562BD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ЛП</w:t>
      </w:r>
      <w:r w:rsidR="001562BD"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</w:t>
      </w:r>
      <w:r w:rsidR="001562BD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B38D7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конце спуска располагается два импровизированных гаража друг напротив друга из 5 вешек каждый</w:t>
      </w:r>
      <w:r w:rsidR="001562BD"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. </w:t>
      </w:r>
      <w:r w:rsidR="001562BD"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</w: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:</w:t>
      </w:r>
      <w:r w:rsidR="00AB38D7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экипажам нужно поочередно спуститься задним ходом с крутого подъема припарковавшись в гараж, как первый автомобиль припаркуется, спускается следующий в гараж напротив, как обе машины будут в гаражах друг напротив друга, первый экипаж который спустился, выезжает из гаража в сторону выездных ворот, следом второй экипаж</w:t>
      </w:r>
    </w:p>
    <w:p w:rsidR="001B207C" w:rsidRPr="004B3E70" w:rsidRDefault="001B207C" w:rsidP="001B20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 xml:space="preserve">До следующего </w:t>
      </w:r>
      <w:r w:rsidR="004B3E70"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>ЛП 1</w:t>
      </w: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>00 метров</w:t>
      </w:r>
    </w:p>
    <w:p w:rsidR="009A0C97" w:rsidRPr="004B3E70" w:rsidRDefault="009A0C97" w:rsidP="008C1C14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C14BE" w:rsidRPr="004B3E70" w:rsidRDefault="00DC14BE" w:rsidP="00DC14BE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ЛП</w:t>
      </w:r>
      <w:r w:rsidRPr="008C1C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 xml:space="preserve"> № </w:t>
      </w:r>
      <w:r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4. Узкий </w:t>
      </w:r>
      <w:r w:rsidR="004A073C"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каньон</w:t>
      </w:r>
      <w:r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</w:p>
    <w:p w:rsidR="009A0C97" w:rsidRPr="008C1C14" w:rsidRDefault="009A0C97" w:rsidP="009A0C97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</w:t>
      </w:r>
      <w:r w:rsidR="001D4DF4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Длина </w:t>
      </w:r>
      <w:r w:rsidR="00A8477C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50</w:t>
      </w:r>
      <w:r w:rsidR="001D4DF4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 метров</w:t>
      </w:r>
    </w:p>
    <w:p w:rsidR="009A0C97" w:rsidRPr="004B3E70" w:rsidRDefault="009A0C97" w:rsidP="009A0C97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</w:t>
      </w:r>
      <w:r w:rsidR="004A073C"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вешки расположены </w:t>
      </w:r>
      <w:r w:rsidR="004A073C"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 въезде и выезде </w:t>
      </w:r>
      <w:r w:rsidR="004A073C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ЛП</w:t>
      </w:r>
      <w:r w:rsidR="001D4DF4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3 вешки обозначающие разделение, 2 ворот по 2 вешки, после которых производится разворот</w:t>
      </w:r>
      <w:r w:rsidR="004A073C"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</w:t>
      </w:r>
      <w:r w:rsidR="004A073C"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</w: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:</w:t>
      </w:r>
      <w:r w:rsidR="001D4DF4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группой, друг за другом, нужно двигаться по узкому каньону, в середине которого необходимо разделиться в двух направлениях, доехать до ворот, где необходимо произвести разворот и вернуться на место въезда в каньон</w:t>
      </w:r>
    </w:p>
    <w:p w:rsidR="001B207C" w:rsidRPr="004B3E70" w:rsidRDefault="001B207C" w:rsidP="001B20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 xml:space="preserve">До следующего </w:t>
      </w:r>
      <w:r w:rsidR="001D4DF4"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>ЛП</w:t>
      </w:r>
      <w:r w:rsidR="004B3E70"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 xml:space="preserve"> 5</w:t>
      </w: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>0 метров</w:t>
      </w:r>
    </w:p>
    <w:p w:rsidR="009A0C97" w:rsidRPr="008C1C14" w:rsidRDefault="009A0C97" w:rsidP="00DC14BE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C14BE" w:rsidRPr="004B3E70" w:rsidRDefault="00DC14BE" w:rsidP="00DC14BE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ЛП</w:t>
      </w:r>
      <w:r w:rsidRPr="008C1C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 xml:space="preserve"> № </w:t>
      </w:r>
      <w:r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5. Поперечная к</w:t>
      </w:r>
      <w:r w:rsidR="009A0C97"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</w:t>
      </w:r>
      <w:r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нава</w:t>
      </w:r>
    </w:p>
    <w:p w:rsidR="009A0C97" w:rsidRPr="008C1C14" w:rsidRDefault="009A0C97" w:rsidP="009A0C97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</w:t>
      </w:r>
      <w:r w:rsidR="001D4DF4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Длина 10 метров</w:t>
      </w:r>
    </w:p>
    <w:p w:rsidR="009A0C97" w:rsidRPr="004B3E70" w:rsidRDefault="009A0C97" w:rsidP="009A0C97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</w:t>
      </w:r>
      <w:r w:rsidR="001562BD"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вешки расположены </w:t>
      </w:r>
      <w:r w:rsidR="001562BD"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 въезде и выезде </w:t>
      </w:r>
      <w:r w:rsidR="001562BD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ЛП</w:t>
      </w:r>
      <w:r w:rsidR="001562BD"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</w:t>
      </w:r>
      <w:r w:rsidR="001D4DF4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коридор отбит 2 вешками с каждой стороны</w:t>
      </w:r>
      <w:r w:rsidR="001562BD"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. </w:t>
      </w:r>
      <w:r w:rsidR="001562BD"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</w: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:</w:t>
      </w:r>
      <w:r w:rsidR="001D4DF4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необходимо поочередно проехать поперечную канаву по диагонали.</w:t>
      </w:r>
    </w:p>
    <w:p w:rsidR="001B207C" w:rsidRPr="004B3E70" w:rsidRDefault="001B207C" w:rsidP="001B20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 xml:space="preserve">До следующего </w:t>
      </w:r>
      <w:r w:rsidR="001D4DF4"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>ЛП</w:t>
      </w:r>
      <w:r w:rsidR="004B3E70"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 xml:space="preserve"> 5</w:t>
      </w: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>0 метров</w:t>
      </w:r>
    </w:p>
    <w:p w:rsidR="001B207C" w:rsidRPr="004B3E70" w:rsidRDefault="001B207C" w:rsidP="009A0C97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B207C" w:rsidRPr="004B3E70" w:rsidRDefault="001B207C" w:rsidP="001B20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ЛП</w:t>
      </w:r>
      <w:r w:rsidRPr="008C1C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 xml:space="preserve"> № </w:t>
      </w:r>
      <w:r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6. Косогор</w:t>
      </w:r>
    </w:p>
    <w:p w:rsidR="001B207C" w:rsidRPr="008C1C14" w:rsidRDefault="001B207C" w:rsidP="001B20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</w:t>
      </w:r>
      <w:r w:rsidR="00F175EC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Длина 5</w:t>
      </w:r>
      <w:r w:rsidR="001562BD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 метров</w:t>
      </w:r>
      <w:r w:rsidR="00F175EC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1B207C" w:rsidRPr="004B3E70" w:rsidRDefault="001B207C" w:rsidP="001B20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</w:t>
      </w:r>
      <w:r w:rsidR="001562BD"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вешки расположены </w:t>
      </w:r>
      <w:r w:rsidR="001562BD"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 въезде и выезде </w:t>
      </w:r>
      <w:r w:rsidR="001562BD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ЛП</w:t>
      </w:r>
      <w:r w:rsidR="001562BD"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</w:t>
      </w:r>
      <w:r w:rsidR="001562BD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</w:t>
      </w:r>
      <w:r w:rsidR="00F175EC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562BD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5 </w:t>
      </w:r>
      <w:r w:rsidR="00F175EC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вешек с каждой стороны коридора</w:t>
      </w:r>
      <w:r w:rsidR="001562BD"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. </w:t>
      </w:r>
      <w:r w:rsidR="001562BD"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</w: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:</w:t>
      </w:r>
      <w:r w:rsidR="001D4DF4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5E403F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поднимаемся </w:t>
      </w:r>
      <w:r w:rsidR="001D4DF4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 боковым уклоном.</w:t>
      </w:r>
    </w:p>
    <w:p w:rsidR="001B207C" w:rsidRPr="004B3E70" w:rsidRDefault="001B207C" w:rsidP="001B20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 xml:space="preserve">До следующего </w:t>
      </w:r>
      <w:r w:rsidR="00F175EC"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>ЛП</w:t>
      </w:r>
      <w:r w:rsidR="005E403F"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 xml:space="preserve"> 20</w:t>
      </w: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 xml:space="preserve"> метров</w:t>
      </w:r>
    </w:p>
    <w:p w:rsidR="00F175EC" w:rsidRPr="004B3E70" w:rsidRDefault="00F175EC" w:rsidP="001B20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8477C" w:rsidRPr="004B3E70" w:rsidRDefault="00A8477C" w:rsidP="00A847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ЛП</w:t>
      </w:r>
      <w:r w:rsidRPr="008C1C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 xml:space="preserve"> № </w:t>
      </w:r>
      <w:r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7. </w:t>
      </w:r>
      <w:r w:rsidR="00D12B8B"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Косогор</w:t>
      </w:r>
    </w:p>
    <w:p w:rsidR="00A8477C" w:rsidRPr="008C1C14" w:rsidRDefault="00A8477C" w:rsidP="00A847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Длина 50 метров.</w:t>
      </w:r>
    </w:p>
    <w:p w:rsidR="00A8477C" w:rsidRPr="004B3E70" w:rsidRDefault="00A8477C" w:rsidP="00A847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вешки расположены 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 въезде и выезде 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ЛП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 5 вешек с каждой стороны коридора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. 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</w: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: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спускаемся с боковым уклоном.</w:t>
      </w:r>
    </w:p>
    <w:p w:rsidR="00A8477C" w:rsidRPr="004B3E70" w:rsidRDefault="00A8477C" w:rsidP="00A847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>До следующего ЛП</w:t>
      </w:r>
      <w:r w:rsidR="004B3E70"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 xml:space="preserve"> 5</w:t>
      </w: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>0 метров</w:t>
      </w:r>
    </w:p>
    <w:p w:rsidR="00A8477C" w:rsidRPr="004B3E70" w:rsidRDefault="00A8477C" w:rsidP="00A847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</w:pPr>
    </w:p>
    <w:p w:rsidR="00A8477C" w:rsidRPr="004B3E70" w:rsidRDefault="00A8477C" w:rsidP="00A847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ЛП</w:t>
      </w:r>
      <w:r w:rsidRPr="008C1C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 xml:space="preserve"> № </w:t>
      </w:r>
      <w:r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8. </w:t>
      </w:r>
      <w:r w:rsidR="00D12B8B"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Яма</w:t>
      </w:r>
    </w:p>
    <w:p w:rsidR="00A8477C" w:rsidRPr="008C1C14" w:rsidRDefault="00A8477C" w:rsidP="00A847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Длина 5 метров.</w:t>
      </w:r>
    </w:p>
    <w:p w:rsidR="00A8477C" w:rsidRPr="004B3E70" w:rsidRDefault="00A8477C" w:rsidP="00A847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вешки расположены 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 въезде и выезде 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ЛП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 </w:t>
      </w:r>
      <w:r w:rsidR="005E403F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 вешки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 каждой стороны коридора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. 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</w: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: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5E403F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проезжаем глубокую яму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A8477C" w:rsidRPr="004B3E70" w:rsidRDefault="00A8477C" w:rsidP="00A847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>До следующего ЛП</w:t>
      </w:r>
      <w:r w:rsidR="004B3E70"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 xml:space="preserve"> 5</w:t>
      </w: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>0 метров</w:t>
      </w:r>
    </w:p>
    <w:p w:rsidR="00A8477C" w:rsidRPr="004B3E70" w:rsidRDefault="00A8477C" w:rsidP="00A847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</w:pPr>
    </w:p>
    <w:p w:rsidR="00A8477C" w:rsidRPr="004B3E70" w:rsidRDefault="00A8477C" w:rsidP="00A847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ЛП</w:t>
      </w:r>
      <w:r w:rsidRPr="008C1C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 xml:space="preserve"> № </w:t>
      </w:r>
      <w:r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9. </w:t>
      </w:r>
      <w:r w:rsidR="005E403F"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Брод</w:t>
      </w:r>
    </w:p>
    <w:p w:rsidR="00A8477C" w:rsidRPr="008C1C14" w:rsidRDefault="00A8477C" w:rsidP="00A847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Длина</w:t>
      </w:r>
      <w:r w:rsidR="005E403F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 метров.</w:t>
      </w:r>
    </w:p>
    <w:p w:rsidR="00A8477C" w:rsidRPr="004B3E70" w:rsidRDefault="00A8477C" w:rsidP="00A847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вешки расположены 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 въезде и выезде 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ЛП.</w:t>
      </w:r>
    </w:p>
    <w:p w:rsidR="005E403F" w:rsidRPr="004B3E70" w:rsidRDefault="005E403F" w:rsidP="00A847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: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необходимо проехать ручей двигаясь от одних до других ворот.</w:t>
      </w:r>
    </w:p>
    <w:p w:rsidR="00A8477C" w:rsidRPr="004B3E70" w:rsidRDefault="00A8477C" w:rsidP="00A847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>До следующего ЛП</w:t>
      </w:r>
      <w:r w:rsidR="004B3E70"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 xml:space="preserve"> </w:t>
      </w:r>
      <w:r w:rsidR="005E403F"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>5</w:t>
      </w: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>0 метров</w:t>
      </w:r>
    </w:p>
    <w:p w:rsidR="00A8477C" w:rsidRPr="004B3E70" w:rsidRDefault="00A8477C" w:rsidP="00A847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</w:pPr>
    </w:p>
    <w:p w:rsidR="00A8477C" w:rsidRPr="004B3E70" w:rsidRDefault="00A8477C" w:rsidP="00A847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ЛП</w:t>
      </w:r>
      <w:r w:rsidRPr="008C1C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 xml:space="preserve"> № </w:t>
      </w:r>
      <w:r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10. </w:t>
      </w:r>
      <w:r w:rsidR="005E403F"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Холм</w:t>
      </w:r>
    </w:p>
    <w:p w:rsidR="00A8477C" w:rsidRPr="008C1C14" w:rsidRDefault="00A8477C" w:rsidP="00A847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Длина</w:t>
      </w:r>
      <w:r w:rsidR="005E403F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3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 метров.</w:t>
      </w:r>
    </w:p>
    <w:p w:rsidR="00A8477C" w:rsidRPr="004B3E70" w:rsidRDefault="00A8477C" w:rsidP="00A847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вешки расположены 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 въезде и выезде 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ЛП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</w:t>
      </w:r>
      <w:r w:rsidR="005E403F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 3 вешки с каждой стороны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5E403F" w:rsidRPr="004B3E70" w:rsidRDefault="005E403F" w:rsidP="00A847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:</w:t>
      </w:r>
      <w:r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необходимо проехать переехать холм.</w:t>
      </w:r>
    </w:p>
    <w:p w:rsidR="00A8477C" w:rsidRPr="004B3E70" w:rsidRDefault="00A8477C" w:rsidP="00A847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>До следующего ЛП</w:t>
      </w:r>
      <w:r w:rsidR="004B3E70"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 xml:space="preserve"> 2</w:t>
      </w: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>0 метров</w:t>
      </w:r>
    </w:p>
    <w:p w:rsidR="00A8477C" w:rsidRPr="004B3E70" w:rsidRDefault="00A8477C" w:rsidP="001B20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C14BE" w:rsidRPr="004B3E70" w:rsidRDefault="00DC14BE" w:rsidP="00DC14BE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ЛП</w:t>
      </w:r>
      <w:r w:rsidRPr="008C1C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 xml:space="preserve"> № </w:t>
      </w:r>
      <w:r w:rsidR="00A8477C"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11</w:t>
      </w:r>
      <w:r w:rsidRPr="004B3E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 Змейка на подъеме</w:t>
      </w:r>
    </w:p>
    <w:p w:rsidR="009A0C97" w:rsidRPr="008C1C14" w:rsidRDefault="009A0C97" w:rsidP="009A0C97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</w:t>
      </w:r>
      <w:r w:rsidR="00F175EC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Длина 100 метров.</w:t>
      </w:r>
    </w:p>
    <w:p w:rsidR="009A0C97" w:rsidRPr="004B3E70" w:rsidRDefault="009A0C97" w:rsidP="009A0C97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</w:t>
      </w:r>
      <w:r w:rsidR="001562BD"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вешки расположены </w:t>
      </w:r>
      <w:r w:rsidR="001562BD"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 въезде и выезде </w:t>
      </w:r>
      <w:r w:rsidR="001562BD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ЛП</w:t>
      </w:r>
      <w:r w:rsidR="001562BD"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</w:t>
      </w:r>
      <w:r w:rsidR="001562BD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</w:t>
      </w:r>
      <w:r w:rsidR="00F175EC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10</w:t>
      </w:r>
      <w:r w:rsidR="001562BD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вешек с каждой стороны</w:t>
      </w:r>
      <w:r w:rsidR="001562BD"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. </w:t>
      </w:r>
      <w:r w:rsidR="001562BD" w:rsidRPr="008C1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</w: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:</w:t>
      </w:r>
      <w:r w:rsidR="00F175EC" w:rsidRPr="004B3E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производим подъем объезжая деревья</w:t>
      </w:r>
    </w:p>
    <w:p w:rsidR="001B207C" w:rsidRPr="004B3E70" w:rsidRDefault="001B207C" w:rsidP="001B207C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 xml:space="preserve">До следующего </w:t>
      </w:r>
      <w:r w:rsidR="00F175EC"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>ЛП</w:t>
      </w: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 xml:space="preserve"> </w:t>
      </w:r>
      <w:r w:rsidR="00F175EC"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>2</w:t>
      </w: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>0 метров</w:t>
      </w:r>
    </w:p>
    <w:p w:rsidR="00F175EC" w:rsidRDefault="00F175EC" w:rsidP="009C55C4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4B3E70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ЛП</w:t>
      </w:r>
      <w:r w:rsidR="00A8477C" w:rsidRPr="004B3E70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 xml:space="preserve"> № 12</w:t>
      </w:r>
      <w:r w:rsidRPr="008C1C14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: Стоп (Финиш).</w:t>
      </w:r>
      <w:r w:rsidRPr="008C1C14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br/>
      </w:r>
      <w:r w:rsidRPr="008C1C14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  <w:lang w:val="x-none" w:eastAsia="zh-CN"/>
        </w:rPr>
        <w:t>Параметры: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 </w:t>
      </w:r>
      <w:r w:rsidRPr="008C1C14">
        <w:rPr>
          <w:rFonts w:ascii="Times New Roman" w:eastAsia="Arial Unicode MS" w:hAnsi="Times New Roman" w:cs="Times New Roman"/>
          <w:sz w:val="28"/>
          <w:szCs w:val="28"/>
          <w:lang w:eastAsia="zh-CN"/>
        </w:rPr>
        <w:t>Стоп линия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>. Длин</w:t>
      </w:r>
      <w:r w:rsidRPr="008C1C14">
        <w:rPr>
          <w:rFonts w:ascii="Times New Roman" w:eastAsia="Arial Unicode MS" w:hAnsi="Times New Roman" w:cs="Times New Roman"/>
          <w:sz w:val="28"/>
          <w:szCs w:val="28"/>
          <w:lang w:eastAsia="zh-CN"/>
        </w:rPr>
        <w:t>ой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 </w:t>
      </w:r>
      <w:r w:rsidRPr="004B3E70">
        <w:rPr>
          <w:rFonts w:ascii="Times New Roman" w:eastAsia="Arial Unicode MS" w:hAnsi="Times New Roman" w:cs="Times New Roman"/>
          <w:sz w:val="28"/>
          <w:szCs w:val="28"/>
          <w:lang w:eastAsia="zh-CN"/>
        </w:rPr>
        <w:t>6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 м</w:t>
      </w:r>
      <w:r w:rsidRPr="008C1C14">
        <w:rPr>
          <w:rFonts w:ascii="Times New Roman" w:eastAsia="Arial Unicode MS" w:hAnsi="Times New Roman" w:cs="Times New Roman"/>
          <w:sz w:val="28"/>
          <w:szCs w:val="28"/>
          <w:lang w:eastAsia="zh-CN"/>
        </w:rPr>
        <w:t>, шириной 150мм.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>.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br/>
      </w:r>
      <w:r w:rsidRPr="008C1C14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 </w:t>
      </w:r>
      <w:r w:rsidRPr="004B3E70">
        <w:rPr>
          <w:rFonts w:ascii="Times New Roman" w:eastAsia="Arial Unicode MS" w:hAnsi="Times New Roman" w:cs="Times New Roman"/>
          <w:sz w:val="28"/>
          <w:szCs w:val="28"/>
          <w:lang w:eastAsia="zh-CN"/>
        </w:rPr>
        <w:t>Доска 150*30*6</w:t>
      </w:r>
      <w:r w:rsidRPr="008C1C14">
        <w:rPr>
          <w:rFonts w:ascii="Times New Roman" w:eastAsia="Arial Unicode MS" w:hAnsi="Times New Roman" w:cs="Times New Roman"/>
          <w:sz w:val="28"/>
          <w:szCs w:val="28"/>
          <w:lang w:eastAsia="zh-CN"/>
        </w:rPr>
        <w:t>000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>.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br/>
      </w:r>
      <w:r w:rsidRPr="008C1C14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  <w:lang w:val="x-none" w:eastAsia="zh-CN"/>
        </w:rPr>
        <w:t>Действия</w:t>
      </w:r>
      <w:r w:rsidRPr="008C1C14">
        <w:rPr>
          <w:rFonts w:ascii="Times New Roman" w:eastAsia="Arial Unicode MS" w:hAnsi="Times New Roman" w:cs="Times New Roman"/>
          <w:i/>
          <w:iCs/>
          <w:sz w:val="28"/>
          <w:szCs w:val="28"/>
          <w:lang w:eastAsia="zh-CN"/>
        </w:rPr>
        <w:t>: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 </w:t>
      </w:r>
      <w:r w:rsidRPr="008C1C14">
        <w:rPr>
          <w:rFonts w:ascii="Times New Roman" w:eastAsia="Arial Unicode MS" w:hAnsi="Times New Roman" w:cs="Times New Roman"/>
          <w:sz w:val="28"/>
          <w:szCs w:val="28"/>
          <w:lang w:eastAsia="zh-CN"/>
        </w:rPr>
        <w:t>О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становить </w:t>
      </w:r>
      <w:r w:rsidRPr="004B3E70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два 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>автомобил</w:t>
      </w:r>
      <w:r w:rsidRPr="004B3E70">
        <w:rPr>
          <w:rFonts w:ascii="Times New Roman" w:eastAsia="Arial Unicode MS" w:hAnsi="Times New Roman" w:cs="Times New Roman"/>
          <w:sz w:val="28"/>
          <w:szCs w:val="28"/>
          <w:lang w:eastAsia="zh-CN"/>
        </w:rPr>
        <w:t>я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>, движущи</w:t>
      </w:r>
      <w:r w:rsidRPr="004B3E70">
        <w:rPr>
          <w:rFonts w:ascii="Times New Roman" w:eastAsia="Arial Unicode MS" w:hAnsi="Times New Roman" w:cs="Times New Roman"/>
          <w:sz w:val="28"/>
          <w:szCs w:val="28"/>
          <w:lang w:eastAsia="zh-CN"/>
        </w:rPr>
        <w:t>хся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 передним ходом, так, чтобы оба передних колеса</w:t>
      </w:r>
      <w:r w:rsidRPr="004B3E70">
        <w:rPr>
          <w:rFonts w:ascii="Times New Roman" w:eastAsia="Arial Unicode MS" w:hAnsi="Times New Roman" w:cs="Times New Roman"/>
          <w:sz w:val="28"/>
          <w:szCs w:val="28"/>
          <w:lang w:eastAsia="zh-CN"/>
        </w:rPr>
        <w:t>,</w:t>
      </w:r>
      <w:r w:rsidRPr="008C1C1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 </w:t>
      </w:r>
      <w:r w:rsidRPr="004B3E70">
        <w:rPr>
          <w:rFonts w:ascii="Times New Roman" w:eastAsia="Arial Unicode MS" w:hAnsi="Times New Roman" w:cs="Times New Roman"/>
          <w:sz w:val="28"/>
          <w:szCs w:val="28"/>
          <w:lang w:eastAsia="zh-CN"/>
        </w:rPr>
        <w:t>двух автомобилей, стояли на доске</w:t>
      </w:r>
      <w:r w:rsidRPr="008C1C14">
        <w:rPr>
          <w:rFonts w:ascii="Times New Roman" w:eastAsia="Arial Unicode MS" w:hAnsi="Times New Roman" w:cs="Times New Roman"/>
          <w:sz w:val="28"/>
          <w:szCs w:val="28"/>
          <w:lang w:eastAsia="zh-CN"/>
        </w:rPr>
        <w:t>.</w:t>
      </w:r>
    </w:p>
    <w:p w:rsidR="009C55C4" w:rsidRPr="004B3E70" w:rsidRDefault="009C55C4" w:rsidP="009C55C4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</w:pP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 xml:space="preserve">До следующего ЛП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>5</w:t>
      </w:r>
      <w:r w:rsidRPr="004B3E7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zh-CN"/>
        </w:rPr>
        <w:t xml:space="preserve"> метров</w:t>
      </w:r>
    </w:p>
    <w:p w:rsidR="009C55C4" w:rsidRDefault="009C55C4" w:rsidP="00F175EC">
      <w:pPr>
        <w:suppressAutoHyphens/>
        <w:spacing w:before="240" w:after="420" w:line="240" w:lineRule="auto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9C55C4" w:rsidRPr="009C55C4" w:rsidRDefault="009C55C4" w:rsidP="009C55C4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C55C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Финиш.</w:t>
      </w:r>
    </w:p>
    <w:p w:rsidR="009C55C4" w:rsidRPr="009C55C4" w:rsidRDefault="009C55C4" w:rsidP="009C55C4">
      <w:pPr>
        <w:suppressAutoHyphens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C55C4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  <w:lang w:val="x-none" w:eastAsia="zh-CN"/>
        </w:rPr>
        <w:t>Параметры:</w:t>
      </w:r>
      <w:r w:rsidRPr="009C55C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 </w:t>
      </w:r>
      <w:r w:rsidRPr="009C55C4">
        <w:rPr>
          <w:rFonts w:ascii="Times New Roman" w:eastAsia="Arial Unicode MS" w:hAnsi="Times New Roman" w:cs="Times New Roman"/>
          <w:sz w:val="28"/>
          <w:szCs w:val="28"/>
          <w:lang w:eastAsia="zh-CN"/>
        </w:rPr>
        <w:t>Длина 6 метров, ширина 3 метра.</w:t>
      </w:r>
      <w:r w:rsidRPr="009C55C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br/>
      </w:r>
      <w:r w:rsidRPr="009C55C4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  <w:lang w:val="x-none" w:eastAsia="zh-CN"/>
        </w:rPr>
        <w:t>Оборудование:</w:t>
      </w:r>
      <w:r w:rsidRPr="009C55C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 </w:t>
      </w:r>
      <w:r w:rsidRPr="009C55C4">
        <w:rPr>
          <w:rFonts w:ascii="Times New Roman" w:eastAsia="Arial Unicode MS" w:hAnsi="Times New Roman" w:cs="Times New Roman"/>
          <w:sz w:val="28"/>
          <w:szCs w:val="28"/>
          <w:lang w:eastAsia="zh-CN"/>
        </w:rPr>
        <w:t>6 вешек.</w:t>
      </w:r>
      <w:r w:rsidRPr="009C55C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br/>
      </w:r>
      <w:r w:rsidRPr="009C55C4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  <w:lang w:val="x-none" w:eastAsia="zh-CN"/>
        </w:rPr>
        <w:t>Действия</w:t>
      </w:r>
      <w:r w:rsidRPr="009C55C4">
        <w:rPr>
          <w:rFonts w:ascii="Times New Roman" w:eastAsia="Arial Unicode MS" w:hAnsi="Times New Roman" w:cs="Times New Roman"/>
          <w:i/>
          <w:iCs/>
          <w:sz w:val="28"/>
          <w:szCs w:val="28"/>
          <w:lang w:eastAsia="zh-CN"/>
        </w:rPr>
        <w:t>:</w:t>
      </w:r>
      <w:r w:rsidRPr="009C55C4">
        <w:rPr>
          <w:rFonts w:ascii="Times New Roman" w:eastAsia="Arial Unicode MS" w:hAnsi="Times New Roman" w:cs="Times New Roman"/>
          <w:sz w:val="28"/>
          <w:szCs w:val="28"/>
          <w:lang w:val="x-none" w:eastAsia="zh-CN"/>
        </w:rPr>
        <w:t xml:space="preserve"> </w:t>
      </w:r>
      <w:r w:rsidRPr="009C55C4">
        <w:rPr>
          <w:rFonts w:ascii="Times New Roman" w:eastAsia="Arial Unicode MS" w:hAnsi="Times New Roman" w:cs="Times New Roman"/>
          <w:sz w:val="28"/>
          <w:szCs w:val="28"/>
          <w:lang w:eastAsia="zh-CN"/>
        </w:rPr>
        <w:t>Участник останавливается в финишном коридоре с работающем двигателям, при полной остановке, происходит остановка времени прохождения дистанции.</w:t>
      </w:r>
    </w:p>
    <w:p w:rsidR="009C55C4" w:rsidRPr="004B3E70" w:rsidRDefault="009C55C4" w:rsidP="00F175EC">
      <w:pPr>
        <w:suppressAutoHyphens/>
        <w:spacing w:before="240" w:after="420" w:line="240" w:lineRule="auto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8C1C14" w:rsidRPr="008C1C14" w:rsidRDefault="008C1C14" w:rsidP="008C1C14">
      <w:pPr>
        <w:tabs>
          <w:tab w:val="left" w:leader="underscore" w:pos="726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  <w:r w:rsidRPr="008C1C14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Начальник дистанции _______________________/</w:t>
      </w:r>
    </w:p>
    <w:p w:rsidR="0093672F" w:rsidRDefault="0093672F" w:rsidP="008C1C14"/>
    <w:sectPr w:rsidR="0093672F" w:rsidSect="009946DD">
      <w:pgSz w:w="11906" w:h="16838"/>
      <w:pgMar w:top="709" w:right="512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7E0"/>
    <w:multiLevelType w:val="hybridMultilevel"/>
    <w:tmpl w:val="355450FA"/>
    <w:lvl w:ilvl="0" w:tplc="E2CC55C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C8"/>
    <w:rsid w:val="00000C87"/>
    <w:rsid w:val="00073429"/>
    <w:rsid w:val="001562BD"/>
    <w:rsid w:val="001B207C"/>
    <w:rsid w:val="001D4DF4"/>
    <w:rsid w:val="00394940"/>
    <w:rsid w:val="004A073C"/>
    <w:rsid w:val="004B3E70"/>
    <w:rsid w:val="00547222"/>
    <w:rsid w:val="005E403F"/>
    <w:rsid w:val="005F4791"/>
    <w:rsid w:val="007A55C8"/>
    <w:rsid w:val="008B6E31"/>
    <w:rsid w:val="008C1C14"/>
    <w:rsid w:val="008D61FB"/>
    <w:rsid w:val="0093672F"/>
    <w:rsid w:val="009A0C97"/>
    <w:rsid w:val="009C55C4"/>
    <w:rsid w:val="00A8477C"/>
    <w:rsid w:val="00AB38D7"/>
    <w:rsid w:val="00D12B8B"/>
    <w:rsid w:val="00D31B27"/>
    <w:rsid w:val="00DC14BE"/>
    <w:rsid w:val="00ED0714"/>
    <w:rsid w:val="00EF4A56"/>
    <w:rsid w:val="00F1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C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1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C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Archangel</dc:creator>
  <cp:keywords/>
  <dc:description/>
  <cp:lastModifiedBy>Archangel</cp:lastModifiedBy>
  <cp:revision>2</cp:revision>
  <dcterms:created xsi:type="dcterms:W3CDTF">2022-03-18T20:30:00Z</dcterms:created>
  <dcterms:modified xsi:type="dcterms:W3CDTF">2022-03-18T20:30:00Z</dcterms:modified>
</cp:coreProperties>
</file>